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2AF19" w14:textId="385F22C3" w:rsidR="001E2EDB" w:rsidRPr="00D179A4" w:rsidRDefault="001E2EDB" w:rsidP="004A3522">
      <w:pPr>
        <w:pStyle w:val="Nagwek"/>
        <w:jc w:val="right"/>
        <w:rPr>
          <w:rFonts w:ascii="Myriad Pro" w:hAnsi="Myriad Pro" w:cs="Calibri"/>
        </w:rPr>
      </w:pPr>
      <w:r w:rsidRPr="00D179A4">
        <w:rPr>
          <w:rFonts w:ascii="Myriad Pro" w:hAnsi="Myriad Pro" w:cs="Calibri"/>
          <w:b/>
        </w:rPr>
        <w:t xml:space="preserve">Załącznik nr </w:t>
      </w:r>
      <w:r w:rsidR="00D179A4">
        <w:rPr>
          <w:rFonts w:ascii="Myriad Pro" w:hAnsi="Myriad Pro" w:cs="Calibri"/>
          <w:b/>
        </w:rPr>
        <w:t>4</w:t>
      </w:r>
      <w:r w:rsidRPr="00D179A4">
        <w:rPr>
          <w:rFonts w:ascii="Myriad Pro" w:hAnsi="Myriad Pro" w:cs="Calibri"/>
          <w:b/>
        </w:rPr>
        <w:t xml:space="preserve"> do</w:t>
      </w:r>
      <w:r w:rsidRPr="00D179A4">
        <w:rPr>
          <w:rFonts w:ascii="Myriad Pro" w:hAnsi="Myriad Pro" w:cs="Calibri"/>
        </w:rPr>
        <w:t xml:space="preserve"> zapytania ofertowego nr </w:t>
      </w:r>
      <w:r w:rsidR="00D179A4">
        <w:rPr>
          <w:rFonts w:ascii="Myriad Pro" w:hAnsi="Myriad Pro" w:cs="Cordia New"/>
          <w:shd w:val="clear" w:color="auto" w:fill="FFFFFF"/>
        </w:rPr>
        <w:t>1/0</w:t>
      </w:r>
      <w:r w:rsidR="002A7847">
        <w:rPr>
          <w:rFonts w:ascii="Myriad Pro" w:hAnsi="Myriad Pro" w:cs="Cordia New"/>
          <w:shd w:val="clear" w:color="auto" w:fill="FFFFFF"/>
        </w:rPr>
        <w:t>4</w:t>
      </w:r>
      <w:r w:rsidR="004A3522" w:rsidRPr="00D179A4">
        <w:rPr>
          <w:rFonts w:ascii="Myriad Pro" w:hAnsi="Myriad Pro" w:cs="Cordia New"/>
          <w:shd w:val="clear" w:color="auto" w:fill="FFFFFF"/>
        </w:rPr>
        <w:t>/</w:t>
      </w:r>
      <w:r w:rsidR="00D179A4">
        <w:rPr>
          <w:rFonts w:ascii="Myriad Pro" w:hAnsi="Myriad Pro" w:cs="Cordia New"/>
          <w:shd w:val="clear" w:color="auto" w:fill="FFFFFF"/>
        </w:rPr>
        <w:t>EDU/</w:t>
      </w:r>
      <w:r w:rsidR="004A3522" w:rsidRPr="00D179A4">
        <w:rPr>
          <w:rFonts w:ascii="Myriad Pro" w:hAnsi="Myriad Pro" w:cs="Cordia New"/>
          <w:shd w:val="clear" w:color="auto" w:fill="FFFFFF"/>
        </w:rPr>
        <w:t>ZIT/SSOM/2026</w:t>
      </w:r>
    </w:p>
    <w:p w14:paraId="1F5B25D5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  <w:b/>
        </w:rPr>
      </w:pPr>
    </w:p>
    <w:p w14:paraId="06C726F0" w14:textId="77777777" w:rsidR="001E2EDB" w:rsidRPr="00D179A4" w:rsidRDefault="001E2EDB" w:rsidP="001E2EDB">
      <w:pPr>
        <w:autoSpaceDE w:val="0"/>
        <w:spacing w:after="0" w:line="240" w:lineRule="auto"/>
        <w:jc w:val="right"/>
        <w:rPr>
          <w:rFonts w:ascii="Myriad Pro" w:hAnsi="Myriad Pro" w:cs="Calibri"/>
        </w:rPr>
      </w:pPr>
      <w:r w:rsidRPr="00D179A4">
        <w:rPr>
          <w:rFonts w:ascii="Myriad Pro" w:hAnsi="Myriad Pro" w:cs="Calibri"/>
        </w:rPr>
        <w:t>Miejscowość……………………., data……………….</w:t>
      </w:r>
    </w:p>
    <w:p w14:paraId="212D6E66" w14:textId="77777777" w:rsidR="001E2EDB" w:rsidRPr="00D179A4" w:rsidRDefault="001E2EDB" w:rsidP="001E2EDB">
      <w:pPr>
        <w:autoSpaceDE w:val="0"/>
        <w:spacing w:after="0" w:line="240" w:lineRule="auto"/>
        <w:jc w:val="right"/>
        <w:rPr>
          <w:rFonts w:ascii="Myriad Pro" w:hAnsi="Myriad Pro" w:cs="Calibri"/>
        </w:rPr>
      </w:pPr>
    </w:p>
    <w:p w14:paraId="66F11525" w14:textId="5B65D920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</w:rPr>
      </w:pPr>
      <w:r w:rsidRPr="00D179A4">
        <w:rPr>
          <w:rFonts w:ascii="Myriad Pro" w:hAnsi="Myriad Pro" w:cs="Calibri"/>
        </w:rPr>
        <w:t>Wykonawca: …………………….…………………………………………….…………………………</w:t>
      </w:r>
      <w:r w:rsidR="00D179A4">
        <w:rPr>
          <w:rFonts w:ascii="Myriad Pro" w:hAnsi="Myriad Pro" w:cs="Calibri"/>
        </w:rPr>
        <w:t>.</w:t>
      </w:r>
    </w:p>
    <w:p w14:paraId="49C52154" w14:textId="618B987A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</w:rPr>
      </w:pPr>
      <w:r w:rsidRPr="00D179A4">
        <w:rPr>
          <w:rFonts w:ascii="Myriad Pro" w:hAnsi="Myriad Pro" w:cs="Calibri"/>
        </w:rPr>
        <w:t>Adres: ………………………………….…………………………………………………………………</w:t>
      </w:r>
      <w:r w:rsidR="00D179A4">
        <w:rPr>
          <w:rFonts w:ascii="Myriad Pro" w:hAnsi="Myriad Pro" w:cs="Calibri"/>
        </w:rPr>
        <w:t>.</w:t>
      </w:r>
    </w:p>
    <w:p w14:paraId="2A9C7B25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</w:rPr>
      </w:pPr>
      <w:r w:rsidRPr="00D179A4">
        <w:rPr>
          <w:rFonts w:ascii="Myriad Pro" w:hAnsi="Myriad Pro" w:cs="Calibri"/>
        </w:rPr>
        <w:t>Telefon kontaktowy ……………………………… e-mail: ……………………………………………..</w:t>
      </w:r>
    </w:p>
    <w:p w14:paraId="502CF5EF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</w:rPr>
      </w:pPr>
    </w:p>
    <w:p w14:paraId="67E3B434" w14:textId="77777777" w:rsidR="001E2EDB" w:rsidRPr="00D179A4" w:rsidRDefault="001E2EDB" w:rsidP="001E2EDB">
      <w:pPr>
        <w:autoSpaceDE w:val="0"/>
        <w:spacing w:after="0" w:line="240" w:lineRule="auto"/>
        <w:jc w:val="center"/>
        <w:rPr>
          <w:rFonts w:ascii="Myriad Pro" w:hAnsi="Myriad Pro" w:cs="Calibri"/>
          <w:b/>
        </w:rPr>
      </w:pPr>
      <w:r w:rsidRPr="00D179A4">
        <w:rPr>
          <w:rFonts w:ascii="Myriad Pro" w:hAnsi="Myriad Pro" w:cs="Calibri"/>
          <w:b/>
        </w:rPr>
        <w:t>OŚWIADCZENIE WYKONAWCY</w:t>
      </w:r>
    </w:p>
    <w:p w14:paraId="25851BB0" w14:textId="77777777" w:rsidR="001E2EDB" w:rsidRPr="00D179A4" w:rsidRDefault="001E2EDB" w:rsidP="001E2EDB">
      <w:pPr>
        <w:autoSpaceDE w:val="0"/>
        <w:spacing w:after="0" w:line="240" w:lineRule="auto"/>
        <w:jc w:val="center"/>
        <w:rPr>
          <w:rFonts w:ascii="Myriad Pro" w:hAnsi="Myriad Pro" w:cs="Calibri"/>
          <w:b/>
        </w:rPr>
      </w:pPr>
    </w:p>
    <w:p w14:paraId="7E83FEE2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  <w:sz w:val="21"/>
          <w:szCs w:val="21"/>
        </w:rPr>
      </w:pPr>
      <w:r w:rsidRPr="00D179A4">
        <w:rPr>
          <w:rFonts w:ascii="Myriad Pro" w:hAnsi="Myriad Pro" w:cs="Calibri"/>
          <w:sz w:val="21"/>
          <w:szCs w:val="21"/>
        </w:rPr>
        <w:t>Imię ……………………………………………………….</w:t>
      </w:r>
    </w:p>
    <w:p w14:paraId="28D61D0A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  <w:sz w:val="21"/>
          <w:szCs w:val="21"/>
        </w:rPr>
      </w:pPr>
      <w:r w:rsidRPr="00D179A4">
        <w:rPr>
          <w:rFonts w:ascii="Myriad Pro" w:hAnsi="Myriad Pro" w:cs="Calibri"/>
          <w:sz w:val="21"/>
          <w:szCs w:val="21"/>
        </w:rPr>
        <w:t>Nazwisko …………………………………………………</w:t>
      </w:r>
    </w:p>
    <w:p w14:paraId="3924C2B4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  <w:sz w:val="21"/>
          <w:szCs w:val="21"/>
        </w:rPr>
      </w:pPr>
    </w:p>
    <w:p w14:paraId="4CBEB707" w14:textId="23CCFCB0" w:rsidR="002A7847" w:rsidRPr="002A7847" w:rsidRDefault="001E2EDB" w:rsidP="002A7847">
      <w:pPr>
        <w:spacing w:after="0" w:line="288" w:lineRule="auto"/>
        <w:jc w:val="both"/>
        <w:rPr>
          <w:rFonts w:ascii="Myriad Pro" w:eastAsiaTheme="minorHAnsi" w:hAnsi="Myriad Pro" w:cs="Calibri"/>
          <w:bCs/>
        </w:rPr>
      </w:pPr>
      <w:r w:rsidRPr="00D179A4">
        <w:rPr>
          <w:rFonts w:ascii="Myriad Pro" w:hAnsi="Myriad Pro" w:cs="Calibri"/>
          <w:sz w:val="24"/>
          <w:szCs w:val="24"/>
        </w:rPr>
        <w:t>Ja, niżej podpisana/podpisany oświadczam, iż spełniam warunki udziału w postępowaniu zmierzaj</w:t>
      </w:r>
      <w:r w:rsidR="00FA00D5">
        <w:rPr>
          <w:rFonts w:ascii="Myriad Pro" w:hAnsi="Myriad Pro" w:cs="Calibri"/>
          <w:sz w:val="24"/>
          <w:szCs w:val="24"/>
        </w:rPr>
        <w:t>ącym do wyłonienia Wykonawcy</w:t>
      </w:r>
      <w:r w:rsidR="002A7847">
        <w:rPr>
          <w:rFonts w:ascii="Myriad Pro" w:hAnsi="Myriad Pro" w:cs="Calibri"/>
          <w:sz w:val="24"/>
          <w:szCs w:val="24"/>
        </w:rPr>
        <w:t xml:space="preserve"> </w:t>
      </w:r>
      <w:r w:rsidR="00FA00D5">
        <w:rPr>
          <w:rFonts w:ascii="Myriad Pro" w:hAnsi="Myriad Pro" w:cs="Calibri"/>
          <w:sz w:val="24"/>
          <w:szCs w:val="24"/>
        </w:rPr>
        <w:t xml:space="preserve">na usługę </w:t>
      </w:r>
      <w:r w:rsidR="00FA00D5" w:rsidRPr="00FA00D5">
        <w:rPr>
          <w:rFonts w:ascii="Myriad Pro" w:hAnsi="Myriad Pro" w:cs="Calibri"/>
          <w:sz w:val="24"/>
          <w:szCs w:val="24"/>
        </w:rPr>
        <w:t xml:space="preserve">polegającą </w:t>
      </w:r>
      <w:r w:rsidR="002A7847">
        <w:rPr>
          <w:rFonts w:ascii="Myriad Pro" w:hAnsi="Myriad Pro" w:cs="Calibri"/>
          <w:sz w:val="24"/>
          <w:szCs w:val="24"/>
        </w:rPr>
        <w:t>na k</w:t>
      </w:r>
      <w:r w:rsidR="002A7847">
        <w:rPr>
          <w:rFonts w:ascii="Myriad Pro" w:eastAsiaTheme="minorHAnsi" w:hAnsi="Myriad Pro" w:cs="Calibri"/>
          <w:bCs/>
        </w:rPr>
        <w:t>ompleksową</w:t>
      </w:r>
      <w:r w:rsidR="002A7847" w:rsidRPr="002A7847">
        <w:rPr>
          <w:rFonts w:ascii="Myriad Pro" w:eastAsiaTheme="minorHAnsi" w:hAnsi="Myriad Pro" w:cs="Calibri"/>
          <w:bCs/>
        </w:rPr>
        <w:t xml:space="preserve"> organizacj</w:t>
      </w:r>
      <w:r w:rsidR="002A7847">
        <w:rPr>
          <w:rFonts w:ascii="Myriad Pro" w:eastAsiaTheme="minorHAnsi" w:hAnsi="Myriad Pro" w:cs="Calibri"/>
          <w:bCs/>
        </w:rPr>
        <w:t>ę</w:t>
      </w:r>
      <w:r w:rsidR="002A7847" w:rsidRPr="002A7847">
        <w:rPr>
          <w:rFonts w:ascii="Myriad Pro" w:eastAsiaTheme="minorHAnsi" w:hAnsi="Myriad Pro" w:cs="Calibri"/>
          <w:bCs/>
        </w:rPr>
        <w:t xml:space="preserve"> dwóch edycji ECO-FESTIWALU Szczecińskiego Obszaru Metropolitalnego z głównym działaniem: bieg i nordic walking oraz strefa edukacji klimatycznej.</w:t>
      </w:r>
    </w:p>
    <w:p w14:paraId="4B8067D3" w14:textId="77777777" w:rsidR="002A7847" w:rsidRPr="002A7847" w:rsidRDefault="002A7847" w:rsidP="002A7847">
      <w:pPr>
        <w:spacing w:after="0" w:line="288" w:lineRule="auto"/>
        <w:jc w:val="both"/>
        <w:rPr>
          <w:rFonts w:ascii="Myriad Pro" w:eastAsiaTheme="minorHAnsi" w:hAnsi="Myriad Pro" w:cs="Calibri"/>
          <w:bCs/>
        </w:rPr>
      </w:pPr>
      <w:r w:rsidRPr="002A7847">
        <w:rPr>
          <w:rFonts w:ascii="Myriad Pro" w:eastAsiaTheme="minorHAnsi" w:hAnsi="Myriad Pro" w:cs="Calibri"/>
          <w:bCs/>
        </w:rPr>
        <w:t>I edycja – w roku 2026</w:t>
      </w:r>
    </w:p>
    <w:p w14:paraId="181BF327" w14:textId="77777777" w:rsidR="002A7847" w:rsidRPr="002A7847" w:rsidRDefault="002A7847" w:rsidP="002A7847">
      <w:pPr>
        <w:spacing w:after="0" w:line="288" w:lineRule="auto"/>
        <w:jc w:val="both"/>
        <w:rPr>
          <w:rFonts w:ascii="Myriad Pro" w:eastAsiaTheme="minorHAnsi" w:hAnsi="Myriad Pro" w:cs="Calibri"/>
          <w:bCs/>
        </w:rPr>
      </w:pPr>
      <w:r w:rsidRPr="002A7847">
        <w:rPr>
          <w:rFonts w:ascii="Myriad Pro" w:eastAsiaTheme="minorHAnsi" w:hAnsi="Myriad Pro" w:cs="Calibri"/>
          <w:bCs/>
        </w:rPr>
        <w:t>II edycja – w roku 2027</w:t>
      </w:r>
    </w:p>
    <w:p w14:paraId="714860B4" w14:textId="22380CBE" w:rsidR="00FA00D5" w:rsidRDefault="00FA00D5" w:rsidP="002A7847">
      <w:pPr>
        <w:spacing w:line="288" w:lineRule="auto"/>
        <w:ind w:left="360"/>
        <w:jc w:val="center"/>
        <w:rPr>
          <w:rFonts w:ascii="Myriad Pro" w:hAnsi="Myriad Pro" w:cs="Calibri"/>
        </w:rPr>
      </w:pPr>
    </w:p>
    <w:p w14:paraId="1FA5513D" w14:textId="6F24C938" w:rsidR="001E2EDB" w:rsidRPr="00D179A4" w:rsidRDefault="001E2EDB" w:rsidP="001E2EDB">
      <w:pPr>
        <w:spacing w:line="240" w:lineRule="auto"/>
        <w:rPr>
          <w:rFonts w:ascii="Myriad Pro" w:hAnsi="Myriad Pro"/>
        </w:rPr>
      </w:pPr>
      <w:r w:rsidRPr="00D179A4">
        <w:rPr>
          <w:rFonts w:ascii="Myriad Pro" w:hAnsi="Myriad Pro" w:cs="Calibri"/>
        </w:rPr>
        <w:t>Oświadczam, że:</w:t>
      </w:r>
    </w:p>
    <w:p w14:paraId="29907EBF" w14:textId="77777777" w:rsidR="00FA00D5" w:rsidRPr="00FA00D5" w:rsidRDefault="001E2EDB" w:rsidP="00FA00D5">
      <w:pPr>
        <w:pStyle w:val="Akapitzlist"/>
        <w:numPr>
          <w:ilvl w:val="0"/>
          <w:numId w:val="16"/>
        </w:numPr>
        <w:rPr>
          <w:rFonts w:ascii="Myriad Pro" w:hAnsi="Myriad Pro"/>
        </w:rPr>
      </w:pPr>
      <w:r w:rsidRPr="00FA00D5">
        <w:rPr>
          <w:rFonts w:ascii="Myriad Pro" w:hAnsi="Myriad Pro" w:cs="Calibri"/>
          <w:sz w:val="21"/>
          <w:szCs w:val="21"/>
        </w:rPr>
        <w:t>posiadam uprawnienia do wykonywania działalności i czynności objętych przedmiotem zamówienia;</w:t>
      </w:r>
    </w:p>
    <w:p w14:paraId="612BF923" w14:textId="77777777" w:rsidR="00FA00D5" w:rsidRPr="00FA00D5" w:rsidRDefault="001E2EDB" w:rsidP="00FA00D5">
      <w:pPr>
        <w:pStyle w:val="Akapitzlist"/>
        <w:numPr>
          <w:ilvl w:val="0"/>
          <w:numId w:val="16"/>
        </w:numPr>
        <w:rPr>
          <w:rFonts w:ascii="Myriad Pro" w:hAnsi="Myriad Pro"/>
        </w:rPr>
      </w:pPr>
      <w:r w:rsidRPr="00FA00D5">
        <w:rPr>
          <w:rFonts w:ascii="Myriad Pro" w:hAnsi="Myriad Pro" w:cs="Calibri"/>
          <w:sz w:val="21"/>
          <w:szCs w:val="21"/>
        </w:rPr>
        <w:t>posiadam niezbędną wiedzę i doświadczenie;</w:t>
      </w:r>
    </w:p>
    <w:p w14:paraId="324438FA" w14:textId="77777777" w:rsidR="00FA00D5" w:rsidRPr="00FA00D5" w:rsidRDefault="001E2EDB" w:rsidP="00FA00D5">
      <w:pPr>
        <w:pStyle w:val="Akapitzlist"/>
        <w:numPr>
          <w:ilvl w:val="0"/>
          <w:numId w:val="16"/>
        </w:numPr>
        <w:rPr>
          <w:rFonts w:ascii="Myriad Pro" w:hAnsi="Myriad Pro"/>
        </w:rPr>
      </w:pPr>
      <w:r w:rsidRPr="00FA00D5">
        <w:rPr>
          <w:rFonts w:ascii="Myriad Pro" w:hAnsi="Myriad Pro" w:cs="Calibri"/>
          <w:sz w:val="21"/>
          <w:szCs w:val="21"/>
        </w:rPr>
        <w:t>nie została otwarta w stosunku do mnie likwidacja, ani nie została ogłoszona upadłość, a także, że nie zalegam z opłacaniem podatków, ani składek na ubezpieczenie społeczne lub zdrowotne (z wyjątkiem przypadków, kiedy uzyskane zostało przewidziane prawem zwolnienie, odroczenie, rozłożenia na raty zaległych płatności lub wstrzymanie w całości wykonania decyzji właściwego organu);</w:t>
      </w:r>
    </w:p>
    <w:p w14:paraId="046E5207" w14:textId="77777777" w:rsidR="00FA00D5" w:rsidRPr="00FA00D5" w:rsidRDefault="001E2EDB" w:rsidP="00FA00D5">
      <w:pPr>
        <w:pStyle w:val="Akapitzlist"/>
        <w:numPr>
          <w:ilvl w:val="0"/>
          <w:numId w:val="16"/>
        </w:numPr>
        <w:rPr>
          <w:rFonts w:ascii="Myriad Pro" w:hAnsi="Myriad Pro"/>
        </w:rPr>
      </w:pPr>
      <w:r w:rsidRPr="00FA00D5">
        <w:rPr>
          <w:rFonts w:ascii="Myriad Pro" w:hAnsi="Myriad Pro" w:cs="Calibri"/>
          <w:sz w:val="21"/>
          <w:szCs w:val="21"/>
        </w:rPr>
        <w:t>spełniam warunki stawiane w Zapytaniu ofertowym oraz oświadczam, iż przyjmuję je do wiadomości i stosowania;</w:t>
      </w:r>
    </w:p>
    <w:p w14:paraId="3763B0F0" w14:textId="20980E6E" w:rsidR="001E2EDB" w:rsidRPr="00FA00D5" w:rsidRDefault="001E2EDB" w:rsidP="00FA00D5">
      <w:pPr>
        <w:pStyle w:val="Akapitzlist"/>
        <w:numPr>
          <w:ilvl w:val="0"/>
          <w:numId w:val="16"/>
        </w:numPr>
        <w:rPr>
          <w:rFonts w:ascii="Myriad Pro" w:hAnsi="Myriad Pro"/>
        </w:rPr>
      </w:pPr>
      <w:r w:rsidRPr="00FA00D5">
        <w:rPr>
          <w:rFonts w:ascii="Myriad Pro" w:hAnsi="Myriad Pro" w:cs="Calibri"/>
          <w:sz w:val="21"/>
          <w:szCs w:val="21"/>
        </w:rPr>
        <w:t>nie jestem:</w:t>
      </w:r>
    </w:p>
    <w:p w14:paraId="6C61B5F0" w14:textId="0FFCCFB3" w:rsidR="00FA00D5" w:rsidRDefault="001E2EDB" w:rsidP="00FA00D5">
      <w:pPr>
        <w:pStyle w:val="Akapitzlist"/>
        <w:numPr>
          <w:ilvl w:val="0"/>
          <w:numId w:val="17"/>
        </w:numPr>
        <w:suppressAutoHyphens/>
        <w:autoSpaceDE w:val="0"/>
        <w:autoSpaceDN w:val="0"/>
        <w:jc w:val="both"/>
        <w:textAlignment w:val="baseline"/>
        <w:rPr>
          <w:rFonts w:ascii="Myriad Pro" w:hAnsi="Myriad Pro" w:cs="Calibri"/>
          <w:sz w:val="21"/>
          <w:szCs w:val="21"/>
        </w:rPr>
      </w:pPr>
      <w:r w:rsidRPr="00FA00D5">
        <w:rPr>
          <w:rFonts w:ascii="Myriad Pro" w:hAnsi="Myriad Pro" w:cs="Calibri"/>
          <w:sz w:val="21"/>
          <w:szCs w:val="21"/>
        </w:rPr>
        <w:t>obywatelem/obywatelami rosyjskim(i), osobą/</w:t>
      </w:r>
      <w:r w:rsidR="00FA00D5">
        <w:rPr>
          <w:rFonts w:ascii="Myriad Pro" w:hAnsi="Myriad Pro" w:cs="Calibri"/>
          <w:sz w:val="21"/>
          <w:szCs w:val="21"/>
        </w:rPr>
        <w:t xml:space="preserve">osobami fizyczną/fizycznymi lub </w:t>
      </w:r>
      <w:r w:rsidRPr="00FA00D5">
        <w:rPr>
          <w:rFonts w:ascii="Myriad Pro" w:hAnsi="Myriad Pro" w:cs="Calibri"/>
          <w:sz w:val="21"/>
          <w:szCs w:val="21"/>
        </w:rPr>
        <w:t>prawną/prawnymi, podmiotem/podmiotami lub organem/organami z siedzibą w Rosji lub,</w:t>
      </w:r>
    </w:p>
    <w:p w14:paraId="053D6179" w14:textId="77777777" w:rsidR="00FA00D5" w:rsidRDefault="001E2EDB" w:rsidP="00FA00D5">
      <w:pPr>
        <w:pStyle w:val="Akapitzlist"/>
        <w:numPr>
          <w:ilvl w:val="0"/>
          <w:numId w:val="17"/>
        </w:numPr>
        <w:suppressAutoHyphens/>
        <w:autoSpaceDE w:val="0"/>
        <w:autoSpaceDN w:val="0"/>
        <w:jc w:val="both"/>
        <w:textAlignment w:val="baseline"/>
        <w:rPr>
          <w:rFonts w:ascii="Myriad Pro" w:hAnsi="Myriad Pro" w:cs="Calibri"/>
          <w:sz w:val="21"/>
          <w:szCs w:val="21"/>
        </w:rPr>
      </w:pPr>
      <w:r w:rsidRPr="00FA00D5">
        <w:rPr>
          <w:rFonts w:ascii="Myriad Pro" w:hAnsi="Myriad Pro" w:cs="Calibri"/>
          <w:sz w:val="21"/>
          <w:szCs w:val="21"/>
        </w:rPr>
        <w:t>osobą/osobami prawną/prawnymi, podmiotem/podmiotami lub organem/organami, do których prawa własności bezpośrednio lub pośrednio w ponad 50 % należą do obywateli rosyjskich lub osób fizycznych lub prawnych, podmiotów lub organów z siedzibą w Rosji lub;</w:t>
      </w:r>
    </w:p>
    <w:p w14:paraId="5B474E9B" w14:textId="77777777" w:rsidR="00FA00D5" w:rsidRDefault="001E2EDB" w:rsidP="00FA00D5">
      <w:pPr>
        <w:pStyle w:val="Akapitzlist"/>
        <w:numPr>
          <w:ilvl w:val="0"/>
          <w:numId w:val="17"/>
        </w:numPr>
        <w:suppressAutoHyphens/>
        <w:autoSpaceDE w:val="0"/>
        <w:autoSpaceDN w:val="0"/>
        <w:jc w:val="both"/>
        <w:textAlignment w:val="baseline"/>
        <w:rPr>
          <w:rFonts w:ascii="Myriad Pro" w:hAnsi="Myriad Pro" w:cs="Calibri"/>
          <w:sz w:val="21"/>
          <w:szCs w:val="21"/>
        </w:rPr>
      </w:pPr>
      <w:r w:rsidRPr="00FA00D5">
        <w:rPr>
          <w:rFonts w:ascii="Myriad Pro" w:hAnsi="Myriad Pro" w:cs="Calibri"/>
          <w:sz w:val="21"/>
          <w:szCs w:val="21"/>
        </w:rPr>
        <w:t>osobą/osobami prawną/prawnymi, podmiotem/podmiotami lub organem/organami, działającym w imieniu lub pod kierunkiem: obywateli rosyjskich lub osób fizycznych lub prawnych, podmiotów lub organów z siedzibą w Rosji lub osób prawnych, podmiotów lub organów, do których prawa własności bezpośrednio lub pośrednio w ponad 50 % należą do obywateli rosyjskich lub osób fizycznych lub prawnych, podmiotów lub organów z siedzibą w Rosji lub</w:t>
      </w:r>
    </w:p>
    <w:p w14:paraId="0FA04B52" w14:textId="24513ABE" w:rsidR="001E2EDB" w:rsidRPr="00FA00D5" w:rsidRDefault="001E2EDB" w:rsidP="00FA00D5">
      <w:pPr>
        <w:pStyle w:val="Akapitzlist"/>
        <w:numPr>
          <w:ilvl w:val="0"/>
          <w:numId w:val="17"/>
        </w:numPr>
        <w:suppressAutoHyphens/>
        <w:autoSpaceDE w:val="0"/>
        <w:autoSpaceDN w:val="0"/>
        <w:jc w:val="both"/>
        <w:textAlignment w:val="baseline"/>
        <w:rPr>
          <w:rFonts w:ascii="Myriad Pro" w:hAnsi="Myriad Pro" w:cs="Calibri"/>
          <w:sz w:val="21"/>
          <w:szCs w:val="21"/>
        </w:rPr>
      </w:pPr>
      <w:r w:rsidRPr="00FA00D5">
        <w:rPr>
          <w:rFonts w:ascii="Myriad Pro" w:hAnsi="Myriad Pro" w:cs="Calibri"/>
          <w:sz w:val="21"/>
          <w:szCs w:val="21"/>
        </w:rPr>
        <w:t>podmiotem/podmiotami wymienionym/wymienionymi w art. 7 ust. 1 ustawy z dnia 13 kwietnia 2022 r. o szczególnych rozwiązaniach w zakresie przeciwdziałania wspieraniu agresji na Ukrainę oraz służących ochronie bezpieczeństwa narodowego (Dz.U. z 2022 r., poz. 835).</w:t>
      </w:r>
    </w:p>
    <w:p w14:paraId="137643C3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</w:rPr>
      </w:pPr>
    </w:p>
    <w:p w14:paraId="3B124171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</w:rPr>
      </w:pPr>
    </w:p>
    <w:p w14:paraId="46656F55" w14:textId="77777777" w:rsidR="001E2EDB" w:rsidRPr="00D179A4" w:rsidRDefault="001E2EDB" w:rsidP="001E2EDB">
      <w:pPr>
        <w:autoSpaceDE w:val="0"/>
        <w:spacing w:after="0" w:line="240" w:lineRule="auto"/>
        <w:jc w:val="right"/>
        <w:rPr>
          <w:rFonts w:ascii="Myriad Pro" w:hAnsi="Myriad Pro" w:cs="Calibri"/>
        </w:rPr>
      </w:pPr>
      <w:r w:rsidRPr="00D179A4">
        <w:rPr>
          <w:rFonts w:ascii="Myriad Pro" w:hAnsi="Myriad Pro" w:cs="Calibri"/>
        </w:rPr>
        <w:t>……...…………………………………….</w:t>
      </w:r>
    </w:p>
    <w:p w14:paraId="376EFF1D" w14:textId="0A06B72B" w:rsidR="001905BA" w:rsidRPr="00D179A4" w:rsidRDefault="001E2EDB" w:rsidP="002A7847">
      <w:pPr>
        <w:autoSpaceDE w:val="0"/>
        <w:spacing w:after="0" w:line="240" w:lineRule="auto"/>
        <w:jc w:val="right"/>
        <w:rPr>
          <w:rFonts w:ascii="Myriad Pro" w:hAnsi="Myriad Pro"/>
        </w:rPr>
      </w:pPr>
      <w:r w:rsidRPr="00D179A4">
        <w:rPr>
          <w:rFonts w:ascii="Myriad Pro" w:hAnsi="Myriad Pro" w:cs="Calibri"/>
        </w:rPr>
        <w:t xml:space="preserve"> (pieczątka i podpis osoby upoważnionej)</w:t>
      </w:r>
      <w:bookmarkStart w:id="0" w:name="_GoBack"/>
      <w:bookmarkEnd w:id="0"/>
    </w:p>
    <w:sectPr w:rsidR="001905BA" w:rsidRPr="00D179A4" w:rsidSect="00FB73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0BBFC" w14:textId="77777777" w:rsidR="003B3AC2" w:rsidRDefault="003B3AC2" w:rsidP="0024200E">
      <w:pPr>
        <w:spacing w:after="0" w:line="240" w:lineRule="auto"/>
      </w:pPr>
      <w:r>
        <w:separator/>
      </w:r>
    </w:p>
  </w:endnote>
  <w:endnote w:type="continuationSeparator" w:id="0">
    <w:p w14:paraId="381D3A03" w14:textId="77777777" w:rsidR="003B3AC2" w:rsidRDefault="003B3AC2" w:rsidP="00242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8D7D2" w14:textId="77777777" w:rsidR="00204985" w:rsidRDefault="002049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6B2C2" w14:textId="77777777" w:rsidR="00E95637" w:rsidRPr="00E95637" w:rsidRDefault="00264049" w:rsidP="00E95637">
    <w:pPr>
      <w:widowControl w:val="0"/>
      <w:tabs>
        <w:tab w:val="left" w:pos="3420"/>
      </w:tabs>
      <w:suppressAutoHyphens/>
      <w:jc w:val="both"/>
      <w:rPr>
        <w:rFonts w:ascii="Arial" w:hAnsi="Arial" w:cs="Arial"/>
        <w:i/>
        <w:sz w:val="16"/>
        <w:szCs w:val="16"/>
      </w:rPr>
    </w:pPr>
    <w:r w:rsidRPr="008B1844">
      <w:rPr>
        <w:noProof/>
        <w:lang w:eastAsia="pl-PL"/>
      </w:rPr>
      <w:drawing>
        <wp:inline distT="0" distB="0" distL="0" distR="0" wp14:anchorId="27F7065D" wp14:editId="4ABBE6FD">
          <wp:extent cx="5753100" cy="419100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BE63E" w14:textId="77777777" w:rsidR="00204985" w:rsidRDefault="002049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617E0" w14:textId="77777777" w:rsidR="003B3AC2" w:rsidRDefault="003B3AC2" w:rsidP="0024200E">
      <w:pPr>
        <w:spacing w:after="0" w:line="240" w:lineRule="auto"/>
      </w:pPr>
      <w:r>
        <w:separator/>
      </w:r>
    </w:p>
  </w:footnote>
  <w:footnote w:type="continuationSeparator" w:id="0">
    <w:p w14:paraId="48C821EB" w14:textId="77777777" w:rsidR="003B3AC2" w:rsidRDefault="003B3AC2" w:rsidP="00242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ED6D5" w14:textId="77777777" w:rsidR="00204985" w:rsidRDefault="002049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119B1" w14:textId="77777777" w:rsidR="00FB73B9" w:rsidRDefault="00264049">
    <w:pPr>
      <w:pStyle w:val="Nagwek"/>
    </w:pPr>
    <w:r>
      <w:rPr>
        <w:noProof/>
        <w:lang w:eastAsia="pl-PL"/>
      </w:rPr>
      <w:drawing>
        <wp:anchor distT="0" distB="0" distL="0" distR="0" simplePos="0" relativeHeight="251657728" behindDoc="1" locked="0" layoutInCell="1" allowOverlap="1" wp14:anchorId="218B14AD" wp14:editId="6FA4FFD2">
          <wp:simplePos x="0" y="0"/>
          <wp:positionH relativeFrom="column">
            <wp:posOffset>10160</wp:posOffset>
          </wp:positionH>
          <wp:positionV relativeFrom="paragraph">
            <wp:posOffset>-180975</wp:posOffset>
          </wp:positionV>
          <wp:extent cx="1647825" cy="381635"/>
          <wp:effectExtent l="0" t="0" r="0" b="0"/>
          <wp:wrapNone/>
          <wp:docPr id="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816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5A6F2" w14:textId="77777777" w:rsidR="00204985" w:rsidRDefault="002049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" w15:restartNumberingAfterBreak="0">
    <w:nsid w:val="0A2E49A8"/>
    <w:multiLevelType w:val="hybridMultilevel"/>
    <w:tmpl w:val="CA4EA222"/>
    <w:lvl w:ilvl="0" w:tplc="9D16F1A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26C8A"/>
    <w:multiLevelType w:val="hybridMultilevel"/>
    <w:tmpl w:val="79260C20"/>
    <w:lvl w:ilvl="0" w:tplc="1D3A9460">
      <w:start w:val="1"/>
      <w:numFmt w:val="lowerLetter"/>
      <w:lvlText w:val="%1)"/>
      <w:lvlJc w:val="center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4D1672"/>
    <w:multiLevelType w:val="hybridMultilevel"/>
    <w:tmpl w:val="6FF0B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159F0"/>
    <w:multiLevelType w:val="hybridMultilevel"/>
    <w:tmpl w:val="EB78FA68"/>
    <w:lvl w:ilvl="0" w:tplc="C10449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3879FA"/>
    <w:multiLevelType w:val="hybridMultilevel"/>
    <w:tmpl w:val="6FBAD3D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22D61"/>
    <w:multiLevelType w:val="multilevel"/>
    <w:tmpl w:val="57FE00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C013B7E"/>
    <w:multiLevelType w:val="hybridMultilevel"/>
    <w:tmpl w:val="881C3F38"/>
    <w:lvl w:ilvl="0" w:tplc="5420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472E00"/>
    <w:multiLevelType w:val="hybridMultilevel"/>
    <w:tmpl w:val="0582C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22ADE"/>
    <w:multiLevelType w:val="hybridMultilevel"/>
    <w:tmpl w:val="874CF8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DD6D7F"/>
    <w:multiLevelType w:val="hybridMultilevel"/>
    <w:tmpl w:val="856AB722"/>
    <w:lvl w:ilvl="0" w:tplc="322C4164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872B01"/>
    <w:multiLevelType w:val="hybridMultilevel"/>
    <w:tmpl w:val="8CC61724"/>
    <w:lvl w:ilvl="0" w:tplc="33F8062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943A44"/>
    <w:multiLevelType w:val="hybridMultilevel"/>
    <w:tmpl w:val="FE4EC0B2"/>
    <w:lvl w:ilvl="0" w:tplc="0386A2E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3BB4E80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9420AD"/>
    <w:multiLevelType w:val="hybridMultilevel"/>
    <w:tmpl w:val="9132A0CA"/>
    <w:lvl w:ilvl="0" w:tplc="1D3A9460">
      <w:start w:val="1"/>
      <w:numFmt w:val="lowerLetter"/>
      <w:lvlText w:val="%1)"/>
      <w:lvlJc w:val="center"/>
      <w:pPr>
        <w:ind w:left="2666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672E70"/>
    <w:multiLevelType w:val="hybridMultilevel"/>
    <w:tmpl w:val="8F869EC6"/>
    <w:lvl w:ilvl="0" w:tplc="1D3A9460">
      <w:start w:val="1"/>
      <w:numFmt w:val="lowerLetter"/>
      <w:lvlText w:val="%1)"/>
      <w:lvlJc w:val="center"/>
      <w:pPr>
        <w:ind w:left="216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736A7E"/>
    <w:multiLevelType w:val="hybridMultilevel"/>
    <w:tmpl w:val="7B669C44"/>
    <w:lvl w:ilvl="0" w:tplc="65E814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6"/>
  </w:num>
  <w:num w:numId="15">
    <w:abstractNumId w:val="0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347"/>
    <w:rsid w:val="00003062"/>
    <w:rsid w:val="000121F5"/>
    <w:rsid w:val="00013DE8"/>
    <w:rsid w:val="00020A53"/>
    <w:rsid w:val="00021CBE"/>
    <w:rsid w:val="0002579A"/>
    <w:rsid w:val="00035084"/>
    <w:rsid w:val="00037203"/>
    <w:rsid w:val="000436B6"/>
    <w:rsid w:val="00045BAD"/>
    <w:rsid w:val="00053530"/>
    <w:rsid w:val="0006373E"/>
    <w:rsid w:val="00070667"/>
    <w:rsid w:val="00072DCA"/>
    <w:rsid w:val="00075A10"/>
    <w:rsid w:val="0007760D"/>
    <w:rsid w:val="000866B6"/>
    <w:rsid w:val="000A0ED3"/>
    <w:rsid w:val="000A3ED4"/>
    <w:rsid w:val="00104789"/>
    <w:rsid w:val="001056AE"/>
    <w:rsid w:val="00113347"/>
    <w:rsid w:val="001318C8"/>
    <w:rsid w:val="00143B93"/>
    <w:rsid w:val="00165E45"/>
    <w:rsid w:val="001905BA"/>
    <w:rsid w:val="001A42F5"/>
    <w:rsid w:val="001C59B0"/>
    <w:rsid w:val="001C70C9"/>
    <w:rsid w:val="001D4EB2"/>
    <w:rsid w:val="001D65DF"/>
    <w:rsid w:val="001E2EDB"/>
    <w:rsid w:val="00201DC7"/>
    <w:rsid w:val="00204985"/>
    <w:rsid w:val="00210F8A"/>
    <w:rsid w:val="0021143E"/>
    <w:rsid w:val="002132BE"/>
    <w:rsid w:val="0021382F"/>
    <w:rsid w:val="0024200E"/>
    <w:rsid w:val="00250C1A"/>
    <w:rsid w:val="002633D5"/>
    <w:rsid w:val="00264049"/>
    <w:rsid w:val="00273C6A"/>
    <w:rsid w:val="00274B63"/>
    <w:rsid w:val="00286F8E"/>
    <w:rsid w:val="0029162B"/>
    <w:rsid w:val="002A5C90"/>
    <w:rsid w:val="002A7847"/>
    <w:rsid w:val="002B6DF6"/>
    <w:rsid w:val="002F3E67"/>
    <w:rsid w:val="002F79F4"/>
    <w:rsid w:val="00300137"/>
    <w:rsid w:val="003024B2"/>
    <w:rsid w:val="003030EA"/>
    <w:rsid w:val="0030499D"/>
    <w:rsid w:val="00322D28"/>
    <w:rsid w:val="00323837"/>
    <w:rsid w:val="003438DB"/>
    <w:rsid w:val="00347E7C"/>
    <w:rsid w:val="00357426"/>
    <w:rsid w:val="0036651C"/>
    <w:rsid w:val="00392293"/>
    <w:rsid w:val="00394A59"/>
    <w:rsid w:val="003B3315"/>
    <w:rsid w:val="003B3AC2"/>
    <w:rsid w:val="003B76F8"/>
    <w:rsid w:val="003C60C6"/>
    <w:rsid w:val="003D06C6"/>
    <w:rsid w:val="003D06F1"/>
    <w:rsid w:val="003D6652"/>
    <w:rsid w:val="003E3395"/>
    <w:rsid w:val="003E5114"/>
    <w:rsid w:val="0040135E"/>
    <w:rsid w:val="004102D0"/>
    <w:rsid w:val="00413B39"/>
    <w:rsid w:val="004241A5"/>
    <w:rsid w:val="004372BC"/>
    <w:rsid w:val="00443B17"/>
    <w:rsid w:val="004573A2"/>
    <w:rsid w:val="0047086C"/>
    <w:rsid w:val="00485C7D"/>
    <w:rsid w:val="004A1236"/>
    <w:rsid w:val="004A2C38"/>
    <w:rsid w:val="004A34BE"/>
    <w:rsid w:val="004A3522"/>
    <w:rsid w:val="004A7992"/>
    <w:rsid w:val="004B072A"/>
    <w:rsid w:val="004B786A"/>
    <w:rsid w:val="004D2D3E"/>
    <w:rsid w:val="004D5B45"/>
    <w:rsid w:val="004F3272"/>
    <w:rsid w:val="005053D7"/>
    <w:rsid w:val="00514F01"/>
    <w:rsid w:val="00526021"/>
    <w:rsid w:val="0055075B"/>
    <w:rsid w:val="00585ABC"/>
    <w:rsid w:val="00590923"/>
    <w:rsid w:val="00596D46"/>
    <w:rsid w:val="005C5A38"/>
    <w:rsid w:val="005D20AF"/>
    <w:rsid w:val="005D77B7"/>
    <w:rsid w:val="005E0F94"/>
    <w:rsid w:val="005E38D1"/>
    <w:rsid w:val="005E48A9"/>
    <w:rsid w:val="005E5217"/>
    <w:rsid w:val="005F5024"/>
    <w:rsid w:val="00603691"/>
    <w:rsid w:val="00603B0B"/>
    <w:rsid w:val="006107A7"/>
    <w:rsid w:val="006114E1"/>
    <w:rsid w:val="006115A1"/>
    <w:rsid w:val="00621F49"/>
    <w:rsid w:val="00662ECF"/>
    <w:rsid w:val="00665B13"/>
    <w:rsid w:val="00674CF6"/>
    <w:rsid w:val="00692912"/>
    <w:rsid w:val="0069336A"/>
    <w:rsid w:val="006A177D"/>
    <w:rsid w:val="006A5071"/>
    <w:rsid w:val="006D3E3C"/>
    <w:rsid w:val="006E57D0"/>
    <w:rsid w:val="006F2C7E"/>
    <w:rsid w:val="00714B86"/>
    <w:rsid w:val="00714F16"/>
    <w:rsid w:val="00752316"/>
    <w:rsid w:val="0075292C"/>
    <w:rsid w:val="00756C0E"/>
    <w:rsid w:val="00763E94"/>
    <w:rsid w:val="00763F48"/>
    <w:rsid w:val="007913B6"/>
    <w:rsid w:val="00792963"/>
    <w:rsid w:val="007B53A8"/>
    <w:rsid w:val="007C4ADF"/>
    <w:rsid w:val="007F5AB8"/>
    <w:rsid w:val="007F636D"/>
    <w:rsid w:val="0081106C"/>
    <w:rsid w:val="008135F5"/>
    <w:rsid w:val="008409F9"/>
    <w:rsid w:val="00845D6D"/>
    <w:rsid w:val="008A7030"/>
    <w:rsid w:val="008B620A"/>
    <w:rsid w:val="008C34BB"/>
    <w:rsid w:val="008C3D87"/>
    <w:rsid w:val="008D328F"/>
    <w:rsid w:val="008E565D"/>
    <w:rsid w:val="00901741"/>
    <w:rsid w:val="00903DD6"/>
    <w:rsid w:val="0092754D"/>
    <w:rsid w:val="00930848"/>
    <w:rsid w:val="00966585"/>
    <w:rsid w:val="00977D10"/>
    <w:rsid w:val="009972E2"/>
    <w:rsid w:val="009A242F"/>
    <w:rsid w:val="009E226C"/>
    <w:rsid w:val="009E5FD2"/>
    <w:rsid w:val="00A079F3"/>
    <w:rsid w:val="00A07AA9"/>
    <w:rsid w:val="00A33463"/>
    <w:rsid w:val="00A47A22"/>
    <w:rsid w:val="00A53E28"/>
    <w:rsid w:val="00A56329"/>
    <w:rsid w:val="00A943F5"/>
    <w:rsid w:val="00AB6427"/>
    <w:rsid w:val="00AE2266"/>
    <w:rsid w:val="00AE4B3C"/>
    <w:rsid w:val="00B05AF3"/>
    <w:rsid w:val="00B2740F"/>
    <w:rsid w:val="00B35B89"/>
    <w:rsid w:val="00B82857"/>
    <w:rsid w:val="00B837BC"/>
    <w:rsid w:val="00B9062F"/>
    <w:rsid w:val="00BC0D3A"/>
    <w:rsid w:val="00BD37C1"/>
    <w:rsid w:val="00BE5824"/>
    <w:rsid w:val="00BF1BBF"/>
    <w:rsid w:val="00BF78AE"/>
    <w:rsid w:val="00C00549"/>
    <w:rsid w:val="00C05CCA"/>
    <w:rsid w:val="00C47789"/>
    <w:rsid w:val="00C5792D"/>
    <w:rsid w:val="00C625AF"/>
    <w:rsid w:val="00C8089D"/>
    <w:rsid w:val="00CA0E3C"/>
    <w:rsid w:val="00CA2954"/>
    <w:rsid w:val="00CA660C"/>
    <w:rsid w:val="00CD74FB"/>
    <w:rsid w:val="00CE52D0"/>
    <w:rsid w:val="00CF01B5"/>
    <w:rsid w:val="00D179A4"/>
    <w:rsid w:val="00D17AD3"/>
    <w:rsid w:val="00D230E4"/>
    <w:rsid w:val="00D25901"/>
    <w:rsid w:val="00D3108A"/>
    <w:rsid w:val="00D33E8C"/>
    <w:rsid w:val="00D354AA"/>
    <w:rsid w:val="00D41023"/>
    <w:rsid w:val="00D459B7"/>
    <w:rsid w:val="00D564F7"/>
    <w:rsid w:val="00D76C8B"/>
    <w:rsid w:val="00D9562E"/>
    <w:rsid w:val="00DA0D89"/>
    <w:rsid w:val="00DB75FA"/>
    <w:rsid w:val="00DD2BFC"/>
    <w:rsid w:val="00DD479B"/>
    <w:rsid w:val="00DD5818"/>
    <w:rsid w:val="00DF14DA"/>
    <w:rsid w:val="00E00DCF"/>
    <w:rsid w:val="00E51C2E"/>
    <w:rsid w:val="00E5706B"/>
    <w:rsid w:val="00E663C0"/>
    <w:rsid w:val="00E6703F"/>
    <w:rsid w:val="00E67AF4"/>
    <w:rsid w:val="00E91C24"/>
    <w:rsid w:val="00E95637"/>
    <w:rsid w:val="00E976E6"/>
    <w:rsid w:val="00EC0DE4"/>
    <w:rsid w:val="00EC57D5"/>
    <w:rsid w:val="00ED6620"/>
    <w:rsid w:val="00EE5030"/>
    <w:rsid w:val="00EF0045"/>
    <w:rsid w:val="00EF5FDC"/>
    <w:rsid w:val="00F033ED"/>
    <w:rsid w:val="00F123B9"/>
    <w:rsid w:val="00F56772"/>
    <w:rsid w:val="00F84996"/>
    <w:rsid w:val="00F84DFB"/>
    <w:rsid w:val="00FA00D5"/>
    <w:rsid w:val="00FA6239"/>
    <w:rsid w:val="00FB2111"/>
    <w:rsid w:val="00FB73B9"/>
    <w:rsid w:val="00FC7981"/>
    <w:rsid w:val="00FD1B35"/>
    <w:rsid w:val="00FD44A5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8B45C6"/>
  <w15:chartTrackingRefBased/>
  <w15:docId w15:val="{47C80CE8-BF78-4DC2-ACAF-95B4590F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347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113347"/>
    <w:rPr>
      <w:color w:val="0000FF"/>
      <w:u w:val="single"/>
    </w:rPr>
  </w:style>
  <w:style w:type="paragraph" w:customStyle="1" w:styleId="doc-ti">
    <w:name w:val="doc-ti"/>
    <w:basedOn w:val="Normalny"/>
    <w:rsid w:val="001133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bl-txt">
    <w:name w:val="tbl-txt"/>
    <w:basedOn w:val="Normalny"/>
    <w:rsid w:val="001133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uper">
    <w:name w:val="super"/>
    <w:basedOn w:val="Domylnaczcionkaakapitu"/>
    <w:rsid w:val="00113347"/>
  </w:style>
  <w:style w:type="paragraph" w:styleId="Nagwek">
    <w:name w:val="header"/>
    <w:basedOn w:val="Normalny"/>
    <w:link w:val="NagwekZnak"/>
    <w:unhideWhenUsed/>
    <w:rsid w:val="002420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4200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420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200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4200E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link w:val="BezodstpwZnak"/>
    <w:uiPriority w:val="1"/>
    <w:qFormat/>
    <w:rsid w:val="00242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rsid w:val="00D41023"/>
    <w:pPr>
      <w:spacing w:after="0" w:line="240" w:lineRule="auto"/>
      <w:ind w:left="1416" w:hanging="141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D41023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D4102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41023"/>
    <w:pPr>
      <w:suppressAutoHyphens/>
      <w:spacing w:before="100" w:after="100" w:line="240" w:lineRule="auto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styleId="Pogrubienie">
    <w:name w:val="Strong"/>
    <w:uiPriority w:val="22"/>
    <w:qFormat/>
    <w:rsid w:val="004A7992"/>
    <w:rPr>
      <w:b/>
      <w:bCs/>
    </w:rPr>
  </w:style>
  <w:style w:type="paragraph" w:styleId="Tekstprzypisudolnego">
    <w:name w:val="footnote text"/>
    <w:basedOn w:val="Normalny"/>
    <w:link w:val="TekstprzypisudolnegoZnak"/>
    <w:rsid w:val="00665B1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665B13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uiPriority w:val="99"/>
    <w:semiHidden/>
    <w:unhideWhenUsed/>
    <w:rsid w:val="00665B13"/>
    <w:rPr>
      <w:vertAlign w:val="superscript"/>
    </w:rPr>
  </w:style>
  <w:style w:type="table" w:styleId="Tabela-Siatka">
    <w:name w:val="Table Grid"/>
    <w:basedOn w:val="Standardowy"/>
    <w:uiPriority w:val="59"/>
    <w:rsid w:val="00AE4B3C"/>
    <w:rPr>
      <w:rFonts w:ascii="Arial" w:hAnsi="Arial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6F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3D06F1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FB73B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5F67E-FB11-4F8B-A320-69EECEB11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zkubik@som.szczecin.pl</dc:creator>
  <cp:keywords/>
  <cp:lastModifiedBy>Joanna Woźnicka</cp:lastModifiedBy>
  <cp:revision>10</cp:revision>
  <cp:lastPrinted>2023-09-11T07:51:00Z</cp:lastPrinted>
  <dcterms:created xsi:type="dcterms:W3CDTF">2025-08-25T09:46:00Z</dcterms:created>
  <dcterms:modified xsi:type="dcterms:W3CDTF">2026-04-17T10:04:00Z</dcterms:modified>
</cp:coreProperties>
</file>